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58E27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05758E2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05758E29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05758E2A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05758E2B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05758E2C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5758E2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5758E2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5758E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5758E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05758E3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05758E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05758E3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5758E3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5758E35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758E3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5758E3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5758E3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5758E3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5758E3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5758E3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5758E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05758E3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05758E3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5758E3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5758E4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05758E4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5758E4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758E4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5758E4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5758E4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05758E4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05758E4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5758E4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05758E4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5758E4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5758E4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5758E4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05758E4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5758E4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05758E4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5758E5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05758E5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05758E5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5758E5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5758E5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5758E5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5758E5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5758E5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5758E5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5758E5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05758E5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5758E5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5758E5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5758E5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5758E5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05758E5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5758E6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05758E6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5758E6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05758E6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05758E6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емкости с горюче-смазочными материалами, красками и растворителями на </w:t>
      </w:r>
      <w:r w:rsidRPr="00FB5BCA">
        <w:rPr>
          <w:b w:val="0"/>
          <w:i w:val="0"/>
          <w:color w:val="auto"/>
        </w:rPr>
        <w:lastRenderedPageBreak/>
        <w:t>почве без поддонов;</w:t>
      </w:r>
    </w:p>
    <w:p w14:paraId="05758E6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5758E6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5758E6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5758E6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05758E6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05758E6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05758E6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05758E6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5758E6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05758E6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5758E6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5758E7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05758E7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05758E7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5758E7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05758E7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5758E7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05758E7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05758E7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5758E7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5758E7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05758E7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05758E7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05758E7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05758E7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05758E7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05758E7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5758E8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05758E8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05758E8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05758E8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05758E8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05758E8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05758E8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05758E8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5758E8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5758E8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5758E8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5758E8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5758E8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5758E8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5758E8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5758E8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758E9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5758E9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5758E9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5758E93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5758E9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5758E9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5758E9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5758E9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758E9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5758E9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5758E9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05758E9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5758E9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5758E9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05758E9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5758E9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5758EA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05758EA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5758EA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5758EA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5758EA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5758EA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05758EA6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5758EA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05758EA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758EA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5758EA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14:paraId="05758EAE" w14:textId="77777777" w:rsidTr="003F3EDC">
        <w:tc>
          <w:tcPr>
            <w:tcW w:w="267" w:type="pct"/>
            <w:vMerge w:val="restart"/>
            <w:vAlign w:val="center"/>
          </w:tcPr>
          <w:p w14:paraId="05758EA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5758EA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5758EA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05758EB4" w14:textId="77777777" w:rsidTr="003F3EDC">
        <w:tc>
          <w:tcPr>
            <w:tcW w:w="267" w:type="pct"/>
            <w:vMerge/>
            <w:vAlign w:val="center"/>
          </w:tcPr>
          <w:p w14:paraId="05758EA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05758EB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5758EB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05758EB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5758EB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05758EB9" w14:textId="77777777" w:rsidTr="003F3EDC">
        <w:tc>
          <w:tcPr>
            <w:tcW w:w="267" w:type="pct"/>
          </w:tcPr>
          <w:p w14:paraId="05758EB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05758EB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5758EB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05758EB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05758EBE" w14:textId="77777777" w:rsidTr="003F3EDC">
        <w:tc>
          <w:tcPr>
            <w:tcW w:w="267" w:type="pct"/>
          </w:tcPr>
          <w:p w14:paraId="05758EB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B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5758EB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B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05758EC3" w14:textId="77777777" w:rsidTr="003F3EDC">
        <w:tc>
          <w:tcPr>
            <w:tcW w:w="267" w:type="pct"/>
          </w:tcPr>
          <w:p w14:paraId="05758EB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C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5758EC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C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05758EC8" w14:textId="77777777" w:rsidTr="003F3EDC">
        <w:tc>
          <w:tcPr>
            <w:tcW w:w="267" w:type="pct"/>
          </w:tcPr>
          <w:p w14:paraId="05758EC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C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5758EC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C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05758ECD" w14:textId="77777777" w:rsidTr="003F3EDC">
        <w:tc>
          <w:tcPr>
            <w:tcW w:w="267" w:type="pct"/>
          </w:tcPr>
          <w:p w14:paraId="05758EC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5758EC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05758EC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5758EC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ED2" w14:textId="77777777" w:rsidTr="003F3EDC">
        <w:tc>
          <w:tcPr>
            <w:tcW w:w="267" w:type="pct"/>
            <w:vMerge w:val="restart"/>
          </w:tcPr>
          <w:p w14:paraId="05758EC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758EC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5758ED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758ED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05758ED7" w14:textId="77777777" w:rsidTr="003F3EDC">
        <w:tc>
          <w:tcPr>
            <w:tcW w:w="267" w:type="pct"/>
            <w:vMerge/>
          </w:tcPr>
          <w:p w14:paraId="05758ED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D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05758ED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05758EDC" w14:textId="77777777" w:rsidTr="003F3EDC">
        <w:trPr>
          <w:trHeight w:val="542"/>
        </w:trPr>
        <w:tc>
          <w:tcPr>
            <w:tcW w:w="267" w:type="pct"/>
            <w:vMerge/>
          </w:tcPr>
          <w:p w14:paraId="05758ED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D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5758ED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758ED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05758EE1" w14:textId="77777777" w:rsidTr="003F3EDC">
        <w:tc>
          <w:tcPr>
            <w:tcW w:w="267" w:type="pct"/>
          </w:tcPr>
          <w:p w14:paraId="05758ED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D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5758ED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5758E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05758EE6" w14:textId="77777777" w:rsidTr="003F3EDC">
        <w:tc>
          <w:tcPr>
            <w:tcW w:w="267" w:type="pct"/>
          </w:tcPr>
          <w:p w14:paraId="05758EE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E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5758EE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05758EEB" w14:textId="77777777" w:rsidTr="003F3EDC">
        <w:tc>
          <w:tcPr>
            <w:tcW w:w="267" w:type="pct"/>
          </w:tcPr>
          <w:p w14:paraId="05758EE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5758EE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E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EF0" w14:textId="77777777" w:rsidTr="003F3EDC">
        <w:tc>
          <w:tcPr>
            <w:tcW w:w="267" w:type="pct"/>
          </w:tcPr>
          <w:p w14:paraId="05758EE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05758E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05758EE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EE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EF5" w14:textId="77777777" w:rsidTr="003F3EDC">
        <w:tc>
          <w:tcPr>
            <w:tcW w:w="267" w:type="pct"/>
          </w:tcPr>
          <w:p w14:paraId="05758EF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5758EF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758EF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05758EFA" w14:textId="77777777" w:rsidTr="003F3EDC">
        <w:tc>
          <w:tcPr>
            <w:tcW w:w="267" w:type="pct"/>
          </w:tcPr>
          <w:p w14:paraId="05758EF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т.п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5758EF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758EF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05758EFF" w14:textId="77777777" w:rsidTr="003F3EDC">
        <w:tc>
          <w:tcPr>
            <w:tcW w:w="267" w:type="pct"/>
          </w:tcPr>
          <w:p w14:paraId="05758EF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E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5758EF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5758EF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05758F04" w14:textId="77777777" w:rsidTr="003F3EDC">
        <w:tc>
          <w:tcPr>
            <w:tcW w:w="267" w:type="pct"/>
          </w:tcPr>
          <w:p w14:paraId="05758F0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5758F0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0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09" w14:textId="77777777" w:rsidTr="003F3EDC">
        <w:tc>
          <w:tcPr>
            <w:tcW w:w="267" w:type="pct"/>
          </w:tcPr>
          <w:p w14:paraId="05758F0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5758F0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0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05758F0E" w14:textId="77777777" w:rsidTr="003F3EDC">
        <w:tc>
          <w:tcPr>
            <w:tcW w:w="267" w:type="pct"/>
          </w:tcPr>
          <w:p w14:paraId="05758F0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5758F0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5758F0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05758F13" w14:textId="77777777" w:rsidTr="003F3EDC">
        <w:tc>
          <w:tcPr>
            <w:tcW w:w="267" w:type="pct"/>
          </w:tcPr>
          <w:p w14:paraId="05758F0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05758F1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1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18" w14:textId="77777777" w:rsidTr="003F3EDC">
        <w:tc>
          <w:tcPr>
            <w:tcW w:w="267" w:type="pct"/>
          </w:tcPr>
          <w:p w14:paraId="05758F1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5758F1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05758F1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05758F1D" w14:textId="77777777" w:rsidTr="003F3EDC">
        <w:tc>
          <w:tcPr>
            <w:tcW w:w="267" w:type="pct"/>
          </w:tcPr>
          <w:p w14:paraId="05758F1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5758F1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05758F1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05758F22" w14:textId="77777777" w:rsidTr="003F3EDC">
        <w:tc>
          <w:tcPr>
            <w:tcW w:w="267" w:type="pct"/>
          </w:tcPr>
          <w:p w14:paraId="05758F1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5758F2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2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27" w14:textId="77777777" w:rsidTr="003F3EDC">
        <w:tc>
          <w:tcPr>
            <w:tcW w:w="267" w:type="pct"/>
          </w:tcPr>
          <w:p w14:paraId="05758F2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5758F2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2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2C" w14:textId="77777777" w:rsidTr="003F3EDC">
        <w:tc>
          <w:tcPr>
            <w:tcW w:w="267" w:type="pct"/>
          </w:tcPr>
          <w:p w14:paraId="05758F2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5758F2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05758F2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05758F31" w14:textId="77777777" w:rsidTr="003F3EDC">
        <w:tc>
          <w:tcPr>
            <w:tcW w:w="267" w:type="pct"/>
          </w:tcPr>
          <w:p w14:paraId="05758F2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05758F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05758F2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3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05758F36" w14:textId="77777777" w:rsidTr="003F3EDC">
        <w:tc>
          <w:tcPr>
            <w:tcW w:w="267" w:type="pct"/>
          </w:tcPr>
          <w:p w14:paraId="05758F3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5758F3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5758F3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3B" w14:textId="77777777" w:rsidTr="003F3EDC">
        <w:tc>
          <w:tcPr>
            <w:tcW w:w="267" w:type="pct"/>
          </w:tcPr>
          <w:p w14:paraId="05758F3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5758F3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05758F3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40" w14:textId="77777777" w:rsidTr="003F3EDC">
        <w:trPr>
          <w:trHeight w:val="1339"/>
        </w:trPr>
        <w:tc>
          <w:tcPr>
            <w:tcW w:w="267" w:type="pct"/>
          </w:tcPr>
          <w:p w14:paraId="05758F3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5758F3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5758F3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05758F45" w14:textId="77777777" w:rsidTr="003F3EDC">
        <w:trPr>
          <w:trHeight w:val="246"/>
        </w:trPr>
        <w:tc>
          <w:tcPr>
            <w:tcW w:w="267" w:type="pct"/>
          </w:tcPr>
          <w:p w14:paraId="05758F4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05758F4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05758F4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05758F4A" w14:textId="77777777" w:rsidTr="003F3EDC">
        <w:trPr>
          <w:trHeight w:val="246"/>
        </w:trPr>
        <w:tc>
          <w:tcPr>
            <w:tcW w:w="267" w:type="pct"/>
          </w:tcPr>
          <w:p w14:paraId="05758F4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4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05758F4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05758F4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05758F4F" w14:textId="77777777" w:rsidTr="003F3EDC">
        <w:trPr>
          <w:trHeight w:val="246"/>
        </w:trPr>
        <w:tc>
          <w:tcPr>
            <w:tcW w:w="267" w:type="pct"/>
          </w:tcPr>
          <w:p w14:paraId="05758F4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758F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05758F4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58F4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5758F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05758F5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5758F5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05758F59" w14:textId="77777777" w:rsidTr="00F76EA1">
        <w:tc>
          <w:tcPr>
            <w:tcW w:w="367" w:type="pct"/>
          </w:tcPr>
          <w:p w14:paraId="05758F5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5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5758F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5758F5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05758F5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05758F5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05758F5E" w14:textId="77777777" w:rsidTr="00F76EA1">
        <w:tc>
          <w:tcPr>
            <w:tcW w:w="367" w:type="pct"/>
          </w:tcPr>
          <w:p w14:paraId="05758F5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05758F5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05758F5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05758F5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63" w14:textId="77777777" w:rsidTr="00F76EA1">
        <w:tc>
          <w:tcPr>
            <w:tcW w:w="367" w:type="pct"/>
          </w:tcPr>
          <w:p w14:paraId="05758F5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6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5758F6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5758F6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68" w14:textId="77777777" w:rsidTr="00F76EA1">
        <w:tc>
          <w:tcPr>
            <w:tcW w:w="367" w:type="pct"/>
          </w:tcPr>
          <w:p w14:paraId="05758F6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6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05758F6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6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6D" w14:textId="77777777" w:rsidTr="00F76EA1">
        <w:tc>
          <w:tcPr>
            <w:tcW w:w="367" w:type="pct"/>
          </w:tcPr>
          <w:p w14:paraId="05758F6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05758F6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05758F6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05758F6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72" w14:textId="77777777" w:rsidTr="00F76EA1">
        <w:tc>
          <w:tcPr>
            <w:tcW w:w="367" w:type="pct"/>
          </w:tcPr>
          <w:p w14:paraId="05758F6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6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5758F7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7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77" w14:textId="77777777" w:rsidTr="00F76EA1">
        <w:tc>
          <w:tcPr>
            <w:tcW w:w="367" w:type="pct"/>
          </w:tcPr>
          <w:p w14:paraId="05758F7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7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05758F7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7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7C" w14:textId="77777777" w:rsidTr="00F76EA1">
        <w:tc>
          <w:tcPr>
            <w:tcW w:w="367" w:type="pct"/>
          </w:tcPr>
          <w:p w14:paraId="05758F7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7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05758F7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7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81" w14:textId="77777777" w:rsidTr="00F76EA1">
        <w:tc>
          <w:tcPr>
            <w:tcW w:w="367" w:type="pct"/>
          </w:tcPr>
          <w:p w14:paraId="05758F7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7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5758F7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5758F8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86" w14:textId="77777777" w:rsidTr="00F76EA1">
        <w:tc>
          <w:tcPr>
            <w:tcW w:w="367" w:type="pct"/>
          </w:tcPr>
          <w:p w14:paraId="05758F8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8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05758F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5758F8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8B" w14:textId="77777777" w:rsidTr="00F76EA1">
        <w:tc>
          <w:tcPr>
            <w:tcW w:w="367" w:type="pct"/>
          </w:tcPr>
          <w:p w14:paraId="05758F8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8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05758F8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5758F8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90" w14:textId="77777777" w:rsidTr="00F76EA1">
        <w:tc>
          <w:tcPr>
            <w:tcW w:w="367" w:type="pct"/>
          </w:tcPr>
          <w:p w14:paraId="05758F8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05758F8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05758F8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5758F8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95" w14:textId="77777777" w:rsidTr="00F76EA1">
        <w:tc>
          <w:tcPr>
            <w:tcW w:w="367" w:type="pct"/>
          </w:tcPr>
          <w:p w14:paraId="05758F9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05758F9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05758F9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05758F9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05758F9A" w14:textId="77777777" w:rsidTr="00F76EA1">
        <w:tc>
          <w:tcPr>
            <w:tcW w:w="367" w:type="pct"/>
          </w:tcPr>
          <w:p w14:paraId="05758F9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05758F9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5758F9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5758F9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9F" w14:textId="77777777" w:rsidTr="00F76EA1">
        <w:tc>
          <w:tcPr>
            <w:tcW w:w="367" w:type="pct"/>
          </w:tcPr>
          <w:p w14:paraId="05758F9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9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5758F9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9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05758FA4" w14:textId="77777777" w:rsidTr="00F76EA1">
        <w:tc>
          <w:tcPr>
            <w:tcW w:w="367" w:type="pct"/>
          </w:tcPr>
          <w:p w14:paraId="05758FA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A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5758FA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5758FA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05758FA9" w14:textId="77777777" w:rsidTr="00F76EA1">
        <w:tc>
          <w:tcPr>
            <w:tcW w:w="367" w:type="pct"/>
          </w:tcPr>
          <w:p w14:paraId="05758FA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05758FA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5758FA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AE" w14:textId="77777777" w:rsidTr="00F76EA1">
        <w:tc>
          <w:tcPr>
            <w:tcW w:w="367" w:type="pct"/>
          </w:tcPr>
          <w:p w14:paraId="05758FA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A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05758FA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5758FA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B3" w14:textId="77777777" w:rsidTr="00F76EA1">
        <w:tc>
          <w:tcPr>
            <w:tcW w:w="367" w:type="pct"/>
          </w:tcPr>
          <w:p w14:paraId="05758FA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5758FB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05758FB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B9" w14:textId="77777777" w:rsidTr="00F76EA1">
        <w:tc>
          <w:tcPr>
            <w:tcW w:w="367" w:type="pct"/>
          </w:tcPr>
          <w:p w14:paraId="05758FB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758FB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5758FB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05758FB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05758FBE" w14:textId="77777777" w:rsidTr="00F76EA1">
        <w:tc>
          <w:tcPr>
            <w:tcW w:w="367" w:type="pct"/>
          </w:tcPr>
          <w:p w14:paraId="05758FB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B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758FB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05758FB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C3" w14:textId="77777777" w:rsidTr="00F76EA1">
        <w:tc>
          <w:tcPr>
            <w:tcW w:w="367" w:type="pct"/>
          </w:tcPr>
          <w:p w14:paraId="05758FB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C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5758FC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5758FC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05758FC8" w14:textId="77777777" w:rsidTr="00F76EA1">
        <w:tc>
          <w:tcPr>
            <w:tcW w:w="367" w:type="pct"/>
          </w:tcPr>
          <w:p w14:paraId="05758FC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C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5758FC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5758FC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05758FCD" w14:textId="77777777" w:rsidTr="00F76EA1">
        <w:tc>
          <w:tcPr>
            <w:tcW w:w="367" w:type="pct"/>
          </w:tcPr>
          <w:p w14:paraId="05758FC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C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lastRenderedPageBreak/>
              <w:t>повреждению или к аварии на Объекте.</w:t>
            </w:r>
          </w:p>
        </w:tc>
        <w:tc>
          <w:tcPr>
            <w:tcW w:w="683" w:type="pct"/>
          </w:tcPr>
          <w:p w14:paraId="05758FC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05758FC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05758FD2" w14:textId="77777777" w:rsidTr="00F76EA1">
        <w:tc>
          <w:tcPr>
            <w:tcW w:w="367" w:type="pct"/>
          </w:tcPr>
          <w:p w14:paraId="05758FC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05758FC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5758FD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05758FD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5758FD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758FD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758FD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758FD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5758FD7" w14:textId="76DBC41F" w:rsidR="003152A8" w:rsidRPr="005A3588" w:rsidRDefault="003152A8" w:rsidP="007A42A4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форма Акта прилагается ОБРАЗЕЦ </w:t>
      </w:r>
      <w:r w:rsidR="007A42A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–Приложение №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1</w:t>
      </w:r>
      <w:r w:rsidR="007A42A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 к настоящему Приложению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5758FD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758FD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05758FD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5758FD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05758FD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05758FD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05758FDE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5758FDF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758FE0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5758FE1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5758FE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05758FE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758FE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5758FE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05758FE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5758FE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5758FE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05758FE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05758FE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5758FE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758FE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5758FE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05758FE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05758FE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05758FF8" w14:textId="77777777" w:rsidTr="003F3EDC">
        <w:trPr>
          <w:trHeight w:val="1134"/>
        </w:trPr>
        <w:tc>
          <w:tcPr>
            <w:tcW w:w="4678" w:type="dxa"/>
          </w:tcPr>
          <w:p w14:paraId="05758FF0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05758FF1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5758FF2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5758FF3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05758FF4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5758FF5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5758FF6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5758FF7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05758FF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8FF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900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759001" w14:textId="384DF23D" w:rsidR="009F184F" w:rsidRDefault="009F184F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5759009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575900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0575900B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575900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0575900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575900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0575900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0575901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0575901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575901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575901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575901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575901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0575901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575901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575901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0575901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0575901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0575901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0575901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0575901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0575902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1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0575901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0575902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0575902D" w14:textId="77777777" w:rsidTr="007A42A4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E7EB" w14:textId="77777777" w:rsidR="003152A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575902A" w14:textId="309F3228" w:rsidR="007A42A4" w:rsidRPr="005A3588" w:rsidRDefault="007A42A4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4" w:name="_GoBack"/>
            <w:bookmarkEnd w:id="1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2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2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0575903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2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890F" w14:textId="77777777" w:rsidR="003152A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5759031" w14:textId="3BF515D6" w:rsidR="007A42A4" w:rsidRPr="005A3588" w:rsidRDefault="007A42A4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3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3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0575903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03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7E00" w14:textId="77777777" w:rsidR="003152A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5759038" w14:textId="53BDE7E1" w:rsidR="007A42A4" w:rsidRPr="005A3588" w:rsidRDefault="007A42A4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3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03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83CEBE" w14:textId="77777777" w:rsidR="007A42A4" w:rsidRDefault="007A42A4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0575903C" w14:textId="7B4D24A5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0575903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0575903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0575903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0575904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0575904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57590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0575904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0575904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057590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57590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575904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0575904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0575904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0575904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5904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0575904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5904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0575904C" w14:textId="77777777" w:rsidR="009B7A57" w:rsidRDefault="009B7A57" w:rsidP="003152A8">
      <w:pPr>
        <w:spacing w:after="0" w:line="240" w:lineRule="auto"/>
      </w:pPr>
      <w:r>
        <w:continuationSeparator/>
      </w:r>
    </w:p>
  </w:footnote>
  <w:footnote w:id="1">
    <w:p w14:paraId="0575904F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5581D"/>
    <w:rsid w:val="001A69DD"/>
    <w:rsid w:val="002D5FAE"/>
    <w:rsid w:val="003152A8"/>
    <w:rsid w:val="0033105E"/>
    <w:rsid w:val="0060352D"/>
    <w:rsid w:val="00680DCE"/>
    <w:rsid w:val="00736292"/>
    <w:rsid w:val="007A42A4"/>
    <w:rsid w:val="007C5CEE"/>
    <w:rsid w:val="007D2B0A"/>
    <w:rsid w:val="00807D90"/>
    <w:rsid w:val="00850BAD"/>
    <w:rsid w:val="009B7A57"/>
    <w:rsid w:val="009F184F"/>
    <w:rsid w:val="00BA0A6C"/>
    <w:rsid w:val="00BB444E"/>
    <w:rsid w:val="00C37DF9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8E27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370775-E16C-4E30-ACE4-ACFBAF8A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6225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Malysheva Tatiyana</cp:lastModifiedBy>
  <cp:revision>4</cp:revision>
  <dcterms:created xsi:type="dcterms:W3CDTF">2021-09-21T06:21:00Z</dcterms:created>
  <dcterms:modified xsi:type="dcterms:W3CDTF">2021-09-21T07:12:00Z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